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1144" w:rsidRPr="00E71144" w:rsidRDefault="00E71144" w:rsidP="00E71144">
      <w:pPr>
        <w:rPr>
          <w:b/>
          <w:bCs/>
        </w:rPr>
      </w:pPr>
      <w:r w:rsidRPr="00E71144">
        <w:rPr>
          <w:b/>
          <w:bCs/>
        </w:rPr>
        <w:t>Beslissing starten-staken</w:t>
      </w:r>
      <w:r w:rsidRPr="00E71144">
        <w:rPr>
          <w:b/>
          <w:bCs/>
        </w:rPr>
        <w:tab/>
      </w:r>
    </w:p>
    <w:p w:rsidR="00E71144" w:rsidRDefault="00E71144" w:rsidP="00E71144">
      <w:r>
        <w:t xml:space="preserve">Datum start </w:t>
      </w:r>
      <w:proofErr w:type="spellStart"/>
      <w:r>
        <w:t>zorgpad</w:t>
      </w:r>
      <w:proofErr w:type="spellEnd"/>
      <w:r>
        <w:t xml:space="preserve">: </w:t>
      </w:r>
      <w:r>
        <w:t>$$</w:t>
      </w:r>
      <w:proofErr w:type="spellStart"/>
      <w:r>
        <w:t>prettyDate</w:t>
      </w:r>
      <w:proofErr w:type="spellEnd"/>
      <w:r>
        <w:t>$$</w:t>
      </w:r>
    </w:p>
    <w:p w:rsidR="00E71144" w:rsidRDefault="00E71144" w:rsidP="00E71144">
      <w:r>
        <w:t>T</w:t>
      </w:r>
      <w:r>
        <w:t xml:space="preserve">ijdstip start </w:t>
      </w:r>
      <w:proofErr w:type="spellStart"/>
      <w:r>
        <w:t>zorgpad</w:t>
      </w:r>
      <w:proofErr w:type="spellEnd"/>
      <w:r>
        <w:t>:</w:t>
      </w:r>
    </w:p>
    <w:p w:rsidR="00E71144" w:rsidRDefault="00E71144" w:rsidP="00E71144">
      <w:r>
        <w:t>Naam arts</w:t>
      </w:r>
      <w:r>
        <w:t xml:space="preserve">: </w:t>
      </w:r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doctorName</w:t>
      </w:r>
      <w:proofErr w:type="spellEnd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</w:p>
    <w:p w:rsidR="00E71144" w:rsidRDefault="00E71144" w:rsidP="00E71144">
      <w:r>
        <w:t>Naam verpleegkundige</w:t>
      </w:r>
      <w:r>
        <w:t xml:space="preserve">: </w:t>
      </w:r>
    </w:p>
    <w:p w:rsidR="00E71144" w:rsidRDefault="00E71144" w:rsidP="00E71144">
      <w:r>
        <w:t xml:space="preserve">Datum staken </w:t>
      </w:r>
      <w:proofErr w:type="spellStart"/>
      <w:r>
        <w:t>zorgpad</w:t>
      </w:r>
      <w:proofErr w:type="spellEnd"/>
      <w:r>
        <w:t xml:space="preserve">: </w:t>
      </w:r>
    </w:p>
    <w:p w:rsidR="00E71144" w:rsidRDefault="00E71144" w:rsidP="00E71144">
      <w:r>
        <w:t xml:space="preserve">Tijd staken </w:t>
      </w:r>
      <w:proofErr w:type="spellStart"/>
      <w:r>
        <w:t>zorgpad</w:t>
      </w:r>
      <w:proofErr w:type="spellEnd"/>
      <w:r>
        <w:t xml:space="preserve">: </w:t>
      </w:r>
    </w:p>
    <w:p w:rsidR="00E71144" w:rsidRDefault="00E71144" w:rsidP="00E71144">
      <w:r>
        <w:t xml:space="preserve">Reden van staken </w:t>
      </w:r>
      <w:proofErr w:type="spellStart"/>
      <w:r>
        <w:t>zorgpad</w:t>
      </w:r>
      <w:proofErr w:type="spellEnd"/>
      <w:r>
        <w:t xml:space="preserve">: </w:t>
      </w:r>
    </w:p>
    <w:p w:rsidR="00E71144" w:rsidRDefault="00E71144" w:rsidP="00E71144">
      <w:r>
        <w:t xml:space="preserve">Beslissing staken </w:t>
      </w:r>
      <w:proofErr w:type="spellStart"/>
      <w:r>
        <w:t>zorgpad</w:t>
      </w:r>
      <w:proofErr w:type="spellEnd"/>
      <w:r>
        <w:t xml:space="preserve"> gedeeld met patiënt</w:t>
      </w:r>
      <w:r>
        <w:t xml:space="preserve">: </w:t>
      </w:r>
      <w:r>
        <w:t>ja/nee</w:t>
      </w:r>
    </w:p>
    <w:p w:rsidR="00E71144" w:rsidRDefault="00E71144" w:rsidP="00E71144">
      <w:r>
        <w:t xml:space="preserve">Beslissing staken </w:t>
      </w:r>
      <w:proofErr w:type="spellStart"/>
      <w:r>
        <w:t>zorgpad</w:t>
      </w:r>
      <w:proofErr w:type="spellEnd"/>
      <w:r>
        <w:t xml:space="preserve"> gedeeld met naasten</w:t>
      </w:r>
      <w:r>
        <w:t xml:space="preserve">: </w:t>
      </w:r>
      <w:r>
        <w:t>ja/nee</w:t>
      </w:r>
    </w:p>
    <w:p w:rsidR="00E71144" w:rsidRDefault="00E71144" w:rsidP="00E71144"/>
    <w:p w:rsidR="00E71144" w:rsidRPr="00E71144" w:rsidRDefault="00E71144" w:rsidP="00E71144">
      <w:pPr>
        <w:rPr>
          <w:rFonts w:ascii="Verdana" w:eastAsia="Times New Roman" w:hAnsi="Verdana" w:cs="Calibri"/>
          <w:color w:val="000000"/>
          <w:sz w:val="20"/>
          <w:szCs w:val="20"/>
          <w:lang w:eastAsia="nl-NL"/>
        </w:rPr>
      </w:pPr>
      <w:r>
        <w:t>Diagnose</w:t>
      </w:r>
      <w:r>
        <w:t xml:space="preserve">: </w:t>
      </w:r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subscriptionReason</w:t>
      </w:r>
      <w:proofErr w:type="spellEnd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</w:p>
    <w:p w:rsidR="00E71144" w:rsidRDefault="00E71144" w:rsidP="00E71144">
      <w:r>
        <w:t>Diagnose</w:t>
      </w:r>
      <w:r>
        <w:t xml:space="preserve">: </w:t>
      </w:r>
    </w:p>
    <w:p w:rsidR="00E71144" w:rsidRPr="00E71144" w:rsidRDefault="00E71144" w:rsidP="00E71144">
      <w:pPr>
        <w:rPr>
          <w:rFonts w:ascii="Verdana" w:eastAsia="Times New Roman" w:hAnsi="Verdana" w:cs="Calibri"/>
          <w:color w:val="000000"/>
          <w:sz w:val="20"/>
          <w:szCs w:val="20"/>
          <w:lang w:eastAsia="nl-NL"/>
        </w:rPr>
      </w:pPr>
      <w:r>
        <w:t>Andere ziekten die een rol spelen</w:t>
      </w:r>
      <w:r>
        <w:t xml:space="preserve">: </w:t>
      </w:r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diagnosesTable</w:t>
      </w:r>
      <w:proofErr w:type="spellEnd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</w:p>
    <w:p w:rsidR="00E71144" w:rsidRPr="00E71144" w:rsidRDefault="00E71144" w:rsidP="00E71144">
      <w:pPr>
        <w:rPr>
          <w:rFonts w:ascii="Verdana" w:eastAsia="Times New Roman" w:hAnsi="Verdana" w:cs="Calibri"/>
          <w:color w:val="000000"/>
          <w:sz w:val="20"/>
          <w:szCs w:val="20"/>
          <w:lang w:eastAsia="nl-NL"/>
        </w:rPr>
      </w:pPr>
      <w:r>
        <w:t>Opnamedatum</w:t>
      </w:r>
      <w:r>
        <w:t xml:space="preserve">: </w:t>
      </w:r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subscriptionDate</w:t>
      </w:r>
      <w:proofErr w:type="spellEnd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</w:p>
    <w:p w:rsidR="00E71144" w:rsidRPr="00E71144" w:rsidRDefault="00E71144" w:rsidP="00E71144">
      <w:pPr>
        <w:rPr>
          <w:rFonts w:ascii="Verdana" w:eastAsia="Times New Roman" w:hAnsi="Verdana" w:cs="Calibri"/>
          <w:color w:val="000000"/>
          <w:sz w:val="20"/>
          <w:szCs w:val="20"/>
          <w:lang w:eastAsia="nl-NL"/>
        </w:rPr>
      </w:pPr>
      <w:r>
        <w:t>Heeft patiënt een urinekatheter?</w:t>
      </w:r>
      <w:r>
        <w:t xml:space="preserve">: </w:t>
      </w:r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$$_</w:t>
      </w:r>
      <w:proofErr w:type="spellStart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NURSE_INTAKE.catheter</w:t>
      </w:r>
      <w:proofErr w:type="spellEnd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r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 xml:space="preserve"> </w:t>
      </w:r>
      <w:r>
        <w:t>ja/nee</w:t>
      </w:r>
    </w:p>
    <w:p w:rsidR="00E71144" w:rsidRDefault="00E71144" w:rsidP="00E71144">
      <w:r>
        <w:t>Datum laatste ontlasting</w:t>
      </w:r>
      <w:r>
        <w:t xml:space="preserve">: </w:t>
      </w:r>
      <w:r>
        <w:t xml:space="preserve">datum veld </w:t>
      </w:r>
    </w:p>
    <w:p w:rsidR="00E71144" w:rsidRDefault="00E71144" w:rsidP="00E71144">
      <w:r>
        <w:t xml:space="preserve">Is de patiënt bij starten van het </w:t>
      </w:r>
      <w:proofErr w:type="spellStart"/>
      <w:r>
        <w:t>zorgpad</w:t>
      </w:r>
      <w:proofErr w:type="spellEnd"/>
      <w:r>
        <w:t xml:space="preserve"> bij bewustzijn?</w:t>
      </w:r>
      <w:r>
        <w:tab/>
      </w:r>
    </w:p>
    <w:p w:rsidR="00E71144" w:rsidRDefault="00E71144" w:rsidP="00E71144">
      <w:pPr>
        <w:pStyle w:val="Lijstalinea"/>
        <w:numPr>
          <w:ilvl w:val="0"/>
          <w:numId w:val="1"/>
        </w:numPr>
      </w:pPr>
      <w:r>
        <w:t>Bij bewustzijn</w:t>
      </w:r>
    </w:p>
    <w:p w:rsidR="00E71144" w:rsidRDefault="00E71144" w:rsidP="00E71144">
      <w:pPr>
        <w:pStyle w:val="Lijstalinea"/>
        <w:numPr>
          <w:ilvl w:val="0"/>
          <w:numId w:val="1"/>
        </w:numPr>
      </w:pPr>
      <w:r>
        <w:t>Verminderd bewust</w:t>
      </w:r>
    </w:p>
    <w:p w:rsidR="00E71144" w:rsidRDefault="00E71144" w:rsidP="00682934">
      <w:pPr>
        <w:pStyle w:val="Lijstalinea"/>
        <w:numPr>
          <w:ilvl w:val="0"/>
          <w:numId w:val="1"/>
        </w:numPr>
      </w:pPr>
      <w:r>
        <w:t>Niet bij bewustzijn</w:t>
      </w:r>
      <w:r>
        <w:tab/>
      </w:r>
    </w:p>
    <w:p w:rsidR="00E71144" w:rsidRDefault="00E71144" w:rsidP="00E71144">
      <w:r>
        <w:tab/>
      </w:r>
    </w:p>
    <w:p w:rsidR="00E71144" w:rsidRPr="00E71144" w:rsidRDefault="00E71144" w:rsidP="00E71144">
      <w:pPr>
        <w:rPr>
          <w:b/>
          <w:bCs/>
        </w:rPr>
      </w:pPr>
      <w:r w:rsidRPr="00E71144">
        <w:rPr>
          <w:b/>
          <w:bCs/>
        </w:rPr>
        <w:t xml:space="preserve">Symptomen </w:t>
      </w:r>
      <w:r w:rsidRPr="00E71144">
        <w:rPr>
          <w:b/>
          <w:bCs/>
        </w:rPr>
        <w:tab/>
      </w:r>
    </w:p>
    <w:p w:rsidR="00E71144" w:rsidRDefault="00E71144" w:rsidP="00E71144">
      <w:r>
        <w:t>Pijn</w:t>
      </w:r>
      <w:r>
        <w:t xml:space="preserve">: </w:t>
      </w:r>
      <w:r>
        <w:t>ja/nee</w:t>
      </w:r>
    </w:p>
    <w:p w:rsidR="00E71144" w:rsidRDefault="00E71144" w:rsidP="00E71144">
      <w:r>
        <w:t>Rusteloosheid</w:t>
      </w:r>
      <w:r>
        <w:t xml:space="preserve">: </w:t>
      </w:r>
      <w:r>
        <w:t>ja/nee</w:t>
      </w:r>
    </w:p>
    <w:p w:rsidR="00E71144" w:rsidRDefault="00E71144" w:rsidP="00E71144">
      <w:r>
        <w:t>Misselijkheid</w:t>
      </w:r>
      <w:r>
        <w:t xml:space="preserve">: </w:t>
      </w:r>
      <w:r>
        <w:t>ja/nee</w:t>
      </w:r>
    </w:p>
    <w:p w:rsidR="00E71144" w:rsidRDefault="00E71144" w:rsidP="00E71144">
      <w:r>
        <w:t>Braken</w:t>
      </w:r>
      <w:r>
        <w:t xml:space="preserve">: </w:t>
      </w:r>
      <w:r>
        <w:t>ja/nee</w:t>
      </w:r>
    </w:p>
    <w:p w:rsidR="00E71144" w:rsidRDefault="00E71144" w:rsidP="00E71144">
      <w:r>
        <w:t>Kortademigheid</w:t>
      </w:r>
      <w:r>
        <w:t xml:space="preserve">: </w:t>
      </w:r>
      <w:r>
        <w:t>ja/nee</w:t>
      </w:r>
    </w:p>
    <w:p w:rsidR="00E71144" w:rsidRDefault="00E71144" w:rsidP="00E71144">
      <w:r>
        <w:t>Spierschokken</w:t>
      </w:r>
      <w:r>
        <w:t xml:space="preserve">: </w:t>
      </w:r>
      <w:r>
        <w:t>ja/nee</w:t>
      </w:r>
    </w:p>
    <w:p w:rsidR="00E71144" w:rsidRDefault="00E71144" w:rsidP="00E71144">
      <w:r>
        <w:t>Hinderlijke slijmvorming</w:t>
      </w:r>
      <w:r>
        <w:t xml:space="preserve">: </w:t>
      </w:r>
      <w:r>
        <w:t>ja/nee</w:t>
      </w:r>
    </w:p>
    <w:p w:rsidR="00E71144" w:rsidRDefault="00E71144" w:rsidP="00E71144">
      <w:r>
        <w:t>Verwardheid</w:t>
      </w:r>
      <w:r>
        <w:t xml:space="preserve">: </w:t>
      </w:r>
      <w:r>
        <w:t>ja/nee</w:t>
      </w:r>
    </w:p>
    <w:p w:rsidR="00E71144" w:rsidRDefault="00E71144" w:rsidP="00E71144">
      <w:r>
        <w:t>Moeilijkheden met slikken</w:t>
      </w:r>
      <w:r>
        <w:t xml:space="preserve">: </w:t>
      </w:r>
      <w:r>
        <w:t>ja/nee</w:t>
      </w:r>
    </w:p>
    <w:p w:rsidR="00E71144" w:rsidRDefault="00E71144" w:rsidP="00E71144">
      <w:r>
        <w:lastRenderedPageBreak/>
        <w:t>Angst</w:t>
      </w:r>
      <w:r>
        <w:t xml:space="preserve">: </w:t>
      </w:r>
      <w:r>
        <w:t>ja/nee</w:t>
      </w:r>
    </w:p>
    <w:p w:rsidR="00E71144" w:rsidRDefault="00E71144" w:rsidP="00E71144">
      <w:r>
        <w:t>Urine-incontinentie</w:t>
      </w:r>
      <w:r>
        <w:t xml:space="preserve">: </w:t>
      </w:r>
      <w:r>
        <w:t>ja/nee</w:t>
      </w:r>
    </w:p>
    <w:p w:rsidR="00E71144" w:rsidRDefault="00E71144" w:rsidP="00E71144">
      <w:proofErr w:type="spellStart"/>
      <w:r>
        <w:t>Faeces</w:t>
      </w:r>
      <w:proofErr w:type="spellEnd"/>
      <w:r>
        <w:t>-incontinentie</w:t>
      </w:r>
      <w:r>
        <w:t xml:space="preserve">: </w:t>
      </w:r>
      <w:r>
        <w:t>ja/nee</w:t>
      </w:r>
    </w:p>
    <w:p w:rsidR="00E71144" w:rsidRDefault="00E71144" w:rsidP="00E71144">
      <w:r>
        <w:t>Obstipatie</w:t>
      </w:r>
      <w:r>
        <w:t xml:space="preserve">: </w:t>
      </w:r>
      <w:r>
        <w:t>ja/nee</w:t>
      </w:r>
    </w:p>
    <w:p w:rsidR="00E71144" w:rsidRDefault="00E71144" w:rsidP="00E71144">
      <w:r>
        <w:t>Andere symptomen</w:t>
      </w:r>
      <w:r>
        <w:t xml:space="preserve">: </w:t>
      </w:r>
    </w:p>
    <w:p w:rsidR="00E71144" w:rsidRDefault="00E71144" w:rsidP="00E71144"/>
    <w:p w:rsidR="00E71144" w:rsidRPr="00E71144" w:rsidRDefault="00E71144" w:rsidP="00E71144">
      <w:pPr>
        <w:rPr>
          <w:b/>
          <w:bCs/>
        </w:rPr>
      </w:pPr>
      <w:r w:rsidRPr="00E71144">
        <w:rPr>
          <w:b/>
          <w:bCs/>
        </w:rPr>
        <w:t>Communicatie</w:t>
      </w:r>
      <w:r w:rsidRPr="00E71144">
        <w:rPr>
          <w:b/>
          <w:bCs/>
        </w:rPr>
        <w:tab/>
      </w:r>
    </w:p>
    <w:p w:rsidR="00E71144" w:rsidRPr="00E71144" w:rsidRDefault="00E71144" w:rsidP="00E71144">
      <w:pPr>
        <w:rPr>
          <w:i/>
          <w:iCs/>
        </w:rPr>
      </w:pPr>
      <w:r w:rsidRPr="00E71144">
        <w:rPr>
          <w:i/>
          <w:iCs/>
        </w:rPr>
        <w:t>Doel 1a: De patiënt kan actief deelnemen aan het gesprek en beslissingen nemen over de behandeling</w:t>
      </w:r>
    </w:p>
    <w:p w:rsidR="00E71144" w:rsidRDefault="00E71144" w:rsidP="00E71144">
      <w:r>
        <w:t>Doel bereikt?</w:t>
      </w:r>
      <w:r>
        <w:t xml:space="preserve"> </w:t>
      </w:r>
      <w:r>
        <w:t>Bereikt</w:t>
      </w:r>
      <w:r>
        <w:t xml:space="preserve">/ </w:t>
      </w:r>
      <w:r>
        <w:t>Anders</w:t>
      </w:r>
    </w:p>
    <w:p w:rsidR="00E71144" w:rsidRDefault="00E71144" w:rsidP="00E71144">
      <w:r>
        <w:t>Indien Anders is geselecteerd:</w:t>
      </w:r>
    </w:p>
    <w:p w:rsidR="00E71144" w:rsidRDefault="00E71144" w:rsidP="00E71144">
      <w:r>
        <w:t xml:space="preserve">Is dit het gevolg van </w:t>
      </w:r>
      <w:proofErr w:type="spellStart"/>
      <w:r>
        <w:t>anderstaligheid</w:t>
      </w:r>
      <w:proofErr w:type="spellEnd"/>
      <w:r>
        <w:t>? ja/nee</w:t>
      </w:r>
    </w:p>
    <w:p w:rsidR="00E71144" w:rsidRDefault="00E71144" w:rsidP="00E71144">
      <w:r>
        <w:t>Tolk nodig?</w:t>
      </w:r>
      <w:r>
        <w:t xml:space="preserve"> </w:t>
      </w:r>
      <w:r>
        <w:t>ja/nee</w:t>
      </w:r>
    </w:p>
    <w:p w:rsidR="00E71144" w:rsidRDefault="00E71144" w:rsidP="00E71144">
      <w:r>
        <w:t>Telefoonnummer tolk</w:t>
      </w:r>
      <w:r>
        <w:t xml:space="preserve">: </w:t>
      </w:r>
    </w:p>
    <w:p w:rsidR="00E71144" w:rsidRDefault="00E71144" w:rsidP="00E71144">
      <w:r>
        <w:t>Andere belemmeringen in communicatie</w:t>
      </w:r>
      <w:r>
        <w:t>:</w:t>
      </w:r>
    </w:p>
    <w:p w:rsidR="00E71144" w:rsidRDefault="00E71144" w:rsidP="00E71144"/>
    <w:p w:rsidR="00E71144" w:rsidRPr="00E71144" w:rsidRDefault="00E71144" w:rsidP="00E71144">
      <w:pPr>
        <w:rPr>
          <w:i/>
          <w:iCs/>
        </w:rPr>
      </w:pPr>
      <w:r w:rsidRPr="00E71144">
        <w:rPr>
          <w:i/>
          <w:iCs/>
        </w:rPr>
        <w:t>Doel 1b: De naasten kunnen actief deelnemen aan het gesprek</w:t>
      </w:r>
      <w:r w:rsidRPr="00E71144">
        <w:rPr>
          <w:i/>
          <w:iCs/>
        </w:rPr>
        <w:tab/>
      </w:r>
    </w:p>
    <w:p w:rsidR="00E71144" w:rsidRDefault="00E71144" w:rsidP="00E71144">
      <w:r>
        <w:t>Doel bereikt?</w:t>
      </w:r>
      <w:r>
        <w:t xml:space="preserve"> </w:t>
      </w:r>
      <w:r>
        <w:t>Bereikt</w:t>
      </w:r>
      <w:r>
        <w:t xml:space="preserve">/ </w:t>
      </w:r>
      <w:r>
        <w:t>Anders</w:t>
      </w:r>
    </w:p>
    <w:p w:rsidR="00E71144" w:rsidRDefault="00E71144" w:rsidP="00E71144">
      <w:r>
        <w:t>Indien Anders is geselecteerd:</w:t>
      </w:r>
    </w:p>
    <w:p w:rsidR="00E71144" w:rsidRDefault="00E71144" w:rsidP="00E71144">
      <w:r>
        <w:t xml:space="preserve">Is dit het gevolg van </w:t>
      </w:r>
      <w:proofErr w:type="spellStart"/>
      <w:r>
        <w:t>anderstaligheid</w:t>
      </w:r>
      <w:proofErr w:type="spellEnd"/>
      <w:r>
        <w:t>? ja/nee</w:t>
      </w:r>
    </w:p>
    <w:p w:rsidR="00E71144" w:rsidRDefault="00E71144" w:rsidP="00E71144">
      <w:r>
        <w:t>Tolk nodig?</w:t>
      </w:r>
      <w:r>
        <w:t xml:space="preserve"> </w:t>
      </w:r>
      <w:r>
        <w:t>ja/nee</w:t>
      </w:r>
    </w:p>
    <w:p w:rsidR="00E71144" w:rsidRDefault="00E71144" w:rsidP="00E71144">
      <w:r>
        <w:t>Telefoonnummer tolk</w:t>
      </w:r>
      <w:r>
        <w:t>:</w:t>
      </w:r>
    </w:p>
    <w:p w:rsidR="00E71144" w:rsidRDefault="00E71144" w:rsidP="00E71144">
      <w:r>
        <w:t>Andere belemmeringen in communicatie</w:t>
      </w:r>
      <w:r>
        <w:t xml:space="preserve">: </w:t>
      </w:r>
    </w:p>
    <w:p w:rsidR="00E71144" w:rsidRDefault="00E71144" w:rsidP="00E71144"/>
    <w:p w:rsidR="00E71144" w:rsidRPr="00E71144" w:rsidRDefault="00E71144" w:rsidP="00E71144">
      <w:pPr>
        <w:rPr>
          <w:i/>
          <w:iCs/>
        </w:rPr>
      </w:pPr>
      <w:r w:rsidRPr="00E71144">
        <w:rPr>
          <w:i/>
          <w:iCs/>
        </w:rPr>
        <w:t>Doel 2a: De patiënt weet dat hij stervende is</w:t>
      </w:r>
    </w:p>
    <w:p w:rsidR="00E71144" w:rsidRDefault="00E71144" w:rsidP="00E71144">
      <w:r>
        <w:t>Doel bereikt?</w:t>
      </w:r>
      <w:r>
        <w:t xml:space="preserve"> </w:t>
      </w:r>
      <w:r>
        <w:t xml:space="preserve">Bereikt </w:t>
      </w:r>
      <w:r>
        <w:t xml:space="preserve">/ </w:t>
      </w:r>
      <w:r>
        <w:t>Anders</w:t>
      </w:r>
    </w:p>
    <w:p w:rsidR="00E71144" w:rsidRDefault="00E71144" w:rsidP="00E71144">
      <w:r>
        <w:t>Indien Anders is geselecteerd:</w:t>
      </w:r>
    </w:p>
    <w:p w:rsidR="00E71144" w:rsidRDefault="00E71144" w:rsidP="00E71144">
      <w:r>
        <w:t>Reden anders</w:t>
      </w:r>
      <w:r>
        <w:t xml:space="preserve">: </w:t>
      </w:r>
    </w:p>
    <w:p w:rsidR="00E71144" w:rsidRDefault="00E71144" w:rsidP="00E71144"/>
    <w:p w:rsidR="00E71144" w:rsidRPr="00E71144" w:rsidRDefault="00E71144" w:rsidP="00E71144">
      <w:pPr>
        <w:rPr>
          <w:i/>
          <w:iCs/>
        </w:rPr>
      </w:pPr>
      <w:r w:rsidRPr="00E71144">
        <w:rPr>
          <w:i/>
          <w:iCs/>
        </w:rPr>
        <w:t>Doel 2b: De naasten weten dat de patiënt stervende is</w:t>
      </w:r>
      <w:r w:rsidRPr="00E71144">
        <w:rPr>
          <w:i/>
          <w:iCs/>
        </w:rPr>
        <w:tab/>
      </w:r>
    </w:p>
    <w:p w:rsidR="00E71144" w:rsidRDefault="00E71144" w:rsidP="00E71144">
      <w:r>
        <w:t>Doel bereikt?</w:t>
      </w:r>
      <w:r>
        <w:t xml:space="preserve"> </w:t>
      </w:r>
      <w:r>
        <w:t xml:space="preserve">Bereikt </w:t>
      </w:r>
      <w:r>
        <w:t>/</w:t>
      </w:r>
      <w:r>
        <w:t>Anders</w:t>
      </w:r>
    </w:p>
    <w:p w:rsidR="00E71144" w:rsidRDefault="00E71144" w:rsidP="00E71144">
      <w:r>
        <w:t>Indien Anders is geselecteerd:</w:t>
      </w:r>
    </w:p>
    <w:p w:rsidR="00E71144" w:rsidRDefault="00E71144" w:rsidP="00E71144">
      <w:r>
        <w:lastRenderedPageBreak/>
        <w:t>Reden anders</w:t>
      </w:r>
      <w:r>
        <w:t xml:space="preserve">: </w:t>
      </w:r>
    </w:p>
    <w:p w:rsidR="00E71144" w:rsidRDefault="00E71144" w:rsidP="00E71144">
      <w:r>
        <w:tab/>
      </w:r>
    </w:p>
    <w:p w:rsidR="00E71144" w:rsidRPr="00E71144" w:rsidRDefault="00E71144" w:rsidP="00E71144">
      <w:pPr>
        <w:rPr>
          <w:i/>
          <w:iCs/>
        </w:rPr>
      </w:pPr>
      <w:r w:rsidRPr="00E71144">
        <w:rPr>
          <w:i/>
          <w:iCs/>
        </w:rPr>
        <w:t>Doel 3: Het behandelteam heeft de juiste contactinformatie van de naasten</w:t>
      </w:r>
      <w:r w:rsidRPr="00E71144">
        <w:rPr>
          <w:i/>
          <w:iCs/>
        </w:rPr>
        <w:tab/>
      </w:r>
    </w:p>
    <w:p w:rsidR="00E71144" w:rsidRDefault="00E71144" w:rsidP="00E71144">
      <w:r>
        <w:t>Doel bereikt?</w:t>
      </w:r>
      <w:r>
        <w:t xml:space="preserve"> </w:t>
      </w:r>
      <w:r>
        <w:t xml:space="preserve">Bereikt </w:t>
      </w:r>
      <w:r>
        <w:t>/</w:t>
      </w:r>
      <w:r>
        <w:t>Anders</w:t>
      </w:r>
    </w:p>
    <w:p w:rsidR="00E71144" w:rsidRPr="00E71144" w:rsidRDefault="00E71144" w:rsidP="00E71144">
      <w:pPr>
        <w:rPr>
          <w:rFonts w:ascii="Verdana" w:eastAsia="Times New Roman" w:hAnsi="Verdana" w:cs="Calibri"/>
          <w:color w:val="000000"/>
          <w:sz w:val="20"/>
          <w:szCs w:val="20"/>
          <w:lang w:eastAsia="nl-NL"/>
        </w:rPr>
      </w:pPr>
      <w:r>
        <w:t>Contactpersoon</w:t>
      </w:r>
      <w:r w:rsidRPr="00E71144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firstContactName</w:t>
      </w:r>
      <w:proofErr w:type="spellEnd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</w:p>
    <w:p w:rsidR="00E71144" w:rsidRDefault="00E71144" w:rsidP="00E71144"/>
    <w:p w:rsidR="00E71144" w:rsidRDefault="00E71144" w:rsidP="00E71144">
      <w:r>
        <w:t xml:space="preserve">Bijzonderheden ten </w:t>
      </w:r>
      <w:r>
        <w:t>aanzien</w:t>
      </w:r>
      <w:r>
        <w:t xml:space="preserve"> van het contact met de naasten</w:t>
      </w:r>
      <w:r>
        <w:t xml:space="preserve">: </w:t>
      </w:r>
    </w:p>
    <w:p w:rsidR="00E71144" w:rsidRDefault="00E71144" w:rsidP="00E71144"/>
    <w:p w:rsidR="00E71144" w:rsidRPr="00E71144" w:rsidRDefault="00E71144" w:rsidP="00E71144">
      <w:pPr>
        <w:rPr>
          <w:b/>
          <w:bCs/>
        </w:rPr>
      </w:pPr>
      <w:r w:rsidRPr="00E71144">
        <w:rPr>
          <w:b/>
          <w:bCs/>
        </w:rPr>
        <w:t>Ondersteuning</w:t>
      </w:r>
    </w:p>
    <w:p w:rsidR="00E71144" w:rsidRPr="00E71144" w:rsidRDefault="00E71144" w:rsidP="00E71144">
      <w:pPr>
        <w:rPr>
          <w:i/>
          <w:iCs/>
        </w:rPr>
      </w:pPr>
      <w:r w:rsidRPr="00E71144">
        <w:rPr>
          <w:i/>
          <w:iCs/>
        </w:rPr>
        <w:t>Doel 4a: De naasten hebben uitleg gekregen over de faciliteiten die hen ter beschikking staan</w:t>
      </w:r>
      <w:r w:rsidRPr="00E71144">
        <w:rPr>
          <w:i/>
          <w:iCs/>
        </w:rPr>
        <w:tab/>
      </w:r>
    </w:p>
    <w:p w:rsidR="00E71144" w:rsidRDefault="00E71144" w:rsidP="00E71144">
      <w:r>
        <w:t>Doel bereikt?</w:t>
      </w:r>
      <w:r>
        <w:t xml:space="preserve"> </w:t>
      </w:r>
      <w:r>
        <w:t xml:space="preserve">Bereikt </w:t>
      </w:r>
      <w:r>
        <w:t xml:space="preserve">/ </w:t>
      </w:r>
      <w:r>
        <w:t>Anders</w:t>
      </w:r>
    </w:p>
    <w:p w:rsidR="00E71144" w:rsidRDefault="00E71144" w:rsidP="00E71144">
      <w:r>
        <w:t>Indien Anders is geselecteerd:</w:t>
      </w:r>
    </w:p>
    <w:p w:rsidR="00E71144" w:rsidRDefault="00E71144" w:rsidP="00E71144">
      <w:r>
        <w:t>Reden anders</w:t>
      </w:r>
      <w:r>
        <w:t xml:space="preserve">: </w:t>
      </w:r>
    </w:p>
    <w:p w:rsidR="00E71144" w:rsidRDefault="00E71144" w:rsidP="00E71144">
      <w:r>
        <w:tab/>
      </w:r>
    </w:p>
    <w:p w:rsidR="00E71144" w:rsidRPr="00E71144" w:rsidRDefault="00E71144" w:rsidP="00E71144">
      <w:pPr>
        <w:rPr>
          <w:i/>
          <w:iCs/>
        </w:rPr>
      </w:pPr>
      <w:r w:rsidRPr="00E71144">
        <w:rPr>
          <w:i/>
          <w:iCs/>
        </w:rPr>
        <w:t>Doel 4b: De naasten hebben schriftelijke informatie ontvangen over deze faciliteiten</w:t>
      </w:r>
    </w:p>
    <w:p w:rsidR="00E71144" w:rsidRDefault="00E71144" w:rsidP="00E71144">
      <w:r>
        <w:t>Doel bereikt?</w:t>
      </w:r>
      <w:r>
        <w:t xml:space="preserve"> </w:t>
      </w:r>
      <w:r>
        <w:t>Bereikt</w:t>
      </w:r>
      <w:r>
        <w:t xml:space="preserve">/ </w:t>
      </w:r>
      <w:r>
        <w:t>Anders</w:t>
      </w:r>
    </w:p>
    <w:p w:rsidR="00E71144" w:rsidRDefault="00E71144" w:rsidP="00E71144">
      <w:r>
        <w:t>Indien Anders is geselecteerd:</w:t>
      </w:r>
    </w:p>
    <w:p w:rsidR="00E71144" w:rsidRDefault="00E71144" w:rsidP="00E71144">
      <w:r>
        <w:t>Reden anders</w:t>
      </w:r>
      <w:r>
        <w:t xml:space="preserve">: </w:t>
      </w:r>
    </w:p>
    <w:p w:rsidR="00E71144" w:rsidRDefault="00E71144" w:rsidP="00E71144"/>
    <w:p w:rsidR="00E71144" w:rsidRPr="00E71144" w:rsidRDefault="00E71144" w:rsidP="00E71144">
      <w:pPr>
        <w:rPr>
          <w:i/>
          <w:iCs/>
        </w:rPr>
      </w:pPr>
      <w:r w:rsidRPr="00E71144">
        <w:rPr>
          <w:i/>
          <w:iCs/>
        </w:rPr>
        <w:t>Doel 5a: De patiënt heeft de gelegenheid gekregen om te bespreken wat voor hem op dit moment belangrijk is</w:t>
      </w:r>
    </w:p>
    <w:p w:rsidR="00E71144" w:rsidRDefault="00E71144" w:rsidP="00E71144">
      <w:r>
        <w:t xml:space="preserve">Doel bereikt? Bereikt </w:t>
      </w:r>
      <w:r>
        <w:t>/</w:t>
      </w:r>
      <w:r>
        <w:t>Anders</w:t>
      </w:r>
    </w:p>
    <w:p w:rsidR="00E71144" w:rsidRDefault="00E71144" w:rsidP="00E71144">
      <w:r>
        <w:t>Indien Anders is geselecteerd:</w:t>
      </w:r>
    </w:p>
    <w:p w:rsidR="00E71144" w:rsidRDefault="00E71144" w:rsidP="00E71144">
      <w:r>
        <w:t>Reden anders</w:t>
      </w:r>
      <w:r>
        <w:t>:</w:t>
      </w:r>
    </w:p>
    <w:p w:rsidR="00E71144" w:rsidRDefault="00E71144" w:rsidP="00E71144"/>
    <w:p w:rsidR="00E71144" w:rsidRDefault="00E71144" w:rsidP="00E71144">
      <w:r>
        <w:t>De patiënt heeft de gelegenheid aangegrepen om specifieke wensen, gevoelens, geloof, waarden en normen te bespreken</w:t>
      </w:r>
      <w:r>
        <w:t xml:space="preserve">: </w:t>
      </w:r>
      <w:r>
        <w:t>ja/nee</w:t>
      </w:r>
    </w:p>
    <w:p w:rsidR="00E71144" w:rsidRPr="00E71144" w:rsidRDefault="00E71144" w:rsidP="00E71144">
      <w:pPr>
        <w:rPr>
          <w:rFonts w:ascii="Verdana" w:eastAsia="Times New Roman" w:hAnsi="Verdana" w:cs="Calibri"/>
          <w:color w:val="000000"/>
          <w:sz w:val="20"/>
          <w:szCs w:val="20"/>
          <w:lang w:eastAsia="nl-NL"/>
        </w:rPr>
      </w:pPr>
      <w:r>
        <w:t>Levensbeschouwelijke achtergrond van de patiënt</w:t>
      </w:r>
      <w:r>
        <w:t xml:space="preserve">: </w:t>
      </w:r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patientReligion</w:t>
      </w:r>
      <w:proofErr w:type="spellEnd"/>
      <w:r w:rsidRPr="00E71144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</w:p>
    <w:p w:rsidR="00E71144" w:rsidRDefault="00E71144" w:rsidP="00E71144">
      <w:r>
        <w:t>Is er behoefte aan contact met een gespecialiseerde psychosociale zorgverlener? ja/nee</w:t>
      </w:r>
    </w:p>
    <w:p w:rsidR="00E71144" w:rsidRDefault="00E71144" w:rsidP="00E71144">
      <w:r>
        <w:t>Huidige wensen en behoeften voor, tijdens en na het overlijden</w:t>
      </w:r>
      <w:r>
        <w:t xml:space="preserve">: </w:t>
      </w:r>
    </w:p>
    <w:p w:rsidR="00E71144" w:rsidRDefault="00E71144" w:rsidP="00E71144"/>
    <w:p w:rsidR="00E71144" w:rsidRPr="00E71144" w:rsidRDefault="00E71144" w:rsidP="00E71144">
      <w:pPr>
        <w:rPr>
          <w:i/>
          <w:iCs/>
        </w:rPr>
      </w:pPr>
      <w:r w:rsidRPr="00E71144">
        <w:rPr>
          <w:i/>
          <w:iCs/>
        </w:rPr>
        <w:lastRenderedPageBreak/>
        <w:t>Doel 5b: De naasten hebben de gelegenheid gekregen om te bespreken wat op dit moment voor hen belangrijk is</w:t>
      </w:r>
    </w:p>
    <w:p w:rsidR="00E71144" w:rsidRDefault="00E71144" w:rsidP="00E71144">
      <w:r>
        <w:t xml:space="preserve">Doel bereikt? Bereikt </w:t>
      </w:r>
      <w:r>
        <w:t>/</w:t>
      </w:r>
      <w:r>
        <w:t>Anders</w:t>
      </w:r>
    </w:p>
    <w:p w:rsidR="00E71144" w:rsidRDefault="00E71144" w:rsidP="00E71144">
      <w:r>
        <w:t>Indien Anders is geselecteerd:</w:t>
      </w:r>
      <w:r>
        <w:t xml:space="preserve"> </w:t>
      </w:r>
      <w:r>
        <w:t>Reden anders</w:t>
      </w:r>
      <w:r>
        <w:t xml:space="preserve">: </w:t>
      </w:r>
    </w:p>
    <w:p w:rsidR="00E71144" w:rsidRDefault="00E71144" w:rsidP="00E71144">
      <w:r>
        <w:t>Hebben de naasten de gelegenheid aangegrepen om bovenstaande zaken te bespreken</w:t>
      </w:r>
      <w:r>
        <w:t xml:space="preserve">: </w:t>
      </w:r>
      <w:r>
        <w:t>ja/nee</w:t>
      </w:r>
    </w:p>
    <w:p w:rsidR="00E71144" w:rsidRDefault="00E71144" w:rsidP="00E71144">
      <w:r>
        <w:t xml:space="preserve">Vermeld huidige wensen en behoeften en de wensen voor, tijdens en na het overlijden </w:t>
      </w:r>
      <w:r>
        <w:t xml:space="preserve">: </w:t>
      </w:r>
    </w:p>
    <w:p w:rsidR="00E71144" w:rsidRDefault="00E71144" w:rsidP="00E71144"/>
    <w:p w:rsidR="00E71144" w:rsidRPr="00E71144" w:rsidRDefault="00E71144" w:rsidP="00E71144">
      <w:pPr>
        <w:rPr>
          <w:b/>
          <w:bCs/>
        </w:rPr>
      </w:pPr>
      <w:r w:rsidRPr="00E71144">
        <w:rPr>
          <w:b/>
          <w:bCs/>
        </w:rPr>
        <w:t>Medicatie en handelingen</w:t>
      </w:r>
    </w:p>
    <w:p w:rsidR="00E71144" w:rsidRPr="00FB6F2E" w:rsidRDefault="00E71144" w:rsidP="00E71144">
      <w:pPr>
        <w:rPr>
          <w:i/>
          <w:iCs/>
        </w:rPr>
      </w:pPr>
      <w:r w:rsidRPr="00FB6F2E">
        <w:rPr>
          <w:i/>
          <w:iCs/>
        </w:rPr>
        <w:t>Doel 6a: Huidige medicatie is beoordeeld en onnodige medicatie is gestaakt</w:t>
      </w:r>
    </w:p>
    <w:p w:rsidR="00E71144" w:rsidRDefault="00E71144" w:rsidP="00E71144">
      <w:r>
        <w:t>Doel bereikt?</w:t>
      </w:r>
      <w:r w:rsidR="00FB6F2E">
        <w:t xml:space="preserve"> </w:t>
      </w:r>
      <w:r>
        <w:t xml:space="preserve">Bereikt </w:t>
      </w:r>
      <w:r w:rsidR="00FB6F2E">
        <w:t>/</w:t>
      </w:r>
      <w:r>
        <w:t>Anders</w:t>
      </w:r>
    </w:p>
    <w:p w:rsidR="00E71144" w:rsidRDefault="00E71144" w:rsidP="00E71144">
      <w:r>
        <w:t>Indien Anders is geselecteerd:</w:t>
      </w:r>
      <w:r w:rsidR="00FB6F2E">
        <w:t xml:space="preserve"> </w:t>
      </w:r>
      <w:r>
        <w:t>Reden anders</w:t>
      </w:r>
      <w:r w:rsidR="00FB6F2E">
        <w:t xml:space="preserve">: </w:t>
      </w:r>
    </w:p>
    <w:p w:rsidR="00E71144" w:rsidRDefault="00E71144" w:rsidP="00E71144"/>
    <w:p w:rsidR="00FB6F2E" w:rsidRDefault="00E71144" w:rsidP="00E71144">
      <w:pPr>
        <w:rPr>
          <w:i/>
          <w:iCs/>
        </w:rPr>
      </w:pPr>
      <w:r w:rsidRPr="00FB6F2E">
        <w:rPr>
          <w:i/>
          <w:iCs/>
        </w:rPr>
        <w:t>Doel 6b: De patiënt heeft zo nodig mediatie voorgeschreven gekregen voor symptomen die in de laatste dagen tot uren kunnen optreden</w:t>
      </w:r>
    </w:p>
    <w:p w:rsidR="00E71144" w:rsidRDefault="00E71144" w:rsidP="00E71144">
      <w:r>
        <w:t>Doel bereikt?</w:t>
      </w:r>
      <w:r w:rsidR="00FB6F2E">
        <w:t xml:space="preserve"> </w:t>
      </w:r>
      <w:r>
        <w:t xml:space="preserve">Bereikt </w:t>
      </w:r>
      <w:r w:rsidR="00FB6F2E">
        <w:t>/</w:t>
      </w:r>
      <w:r>
        <w:t>Anders</w:t>
      </w:r>
    </w:p>
    <w:p w:rsidR="00E71144" w:rsidRDefault="00E71144" w:rsidP="00E71144">
      <w:r>
        <w:t>Indien Anders is geselecteerd:</w:t>
      </w:r>
      <w:r w:rsidR="00FB6F2E">
        <w:t xml:space="preserve"> </w:t>
      </w:r>
      <w:r>
        <w:t>Reden anders</w:t>
      </w:r>
      <w:r w:rsidR="00FB6F2E">
        <w:t>:</w:t>
      </w:r>
    </w:p>
    <w:p w:rsidR="00E71144" w:rsidRDefault="00E71144" w:rsidP="00E71144"/>
    <w:p w:rsidR="00E71144" w:rsidRPr="00FB6F2E" w:rsidRDefault="00E71144" w:rsidP="00E71144">
      <w:pPr>
        <w:rPr>
          <w:i/>
          <w:iCs/>
        </w:rPr>
      </w:pPr>
      <w:r w:rsidRPr="00FB6F2E">
        <w:rPr>
          <w:i/>
          <w:iCs/>
        </w:rPr>
        <w:t>Doel 6c: Er is een pomp beschikbaar om (continue) toediening van medicatie mogelijk te maken</w:t>
      </w:r>
      <w:r w:rsidRPr="00FB6F2E">
        <w:rPr>
          <w:i/>
          <w:iCs/>
        </w:rPr>
        <w:tab/>
      </w:r>
    </w:p>
    <w:p w:rsidR="00E71144" w:rsidRDefault="00E71144" w:rsidP="00E71144">
      <w:r>
        <w:t>Er is een pomp beschikbaar om (continue) toediening van medicatie mogelijk te maken:</w:t>
      </w:r>
    </w:p>
    <w:p w:rsidR="00E71144" w:rsidRDefault="00E71144" w:rsidP="00FB6F2E">
      <w:pPr>
        <w:pStyle w:val="Lijstalinea"/>
        <w:numPr>
          <w:ilvl w:val="0"/>
          <w:numId w:val="2"/>
        </w:numPr>
      </w:pPr>
      <w:r>
        <w:t>Ja</w:t>
      </w:r>
    </w:p>
    <w:p w:rsidR="00E71144" w:rsidRDefault="00E71144" w:rsidP="00FB6F2E">
      <w:pPr>
        <w:pStyle w:val="Lijstalinea"/>
        <w:numPr>
          <w:ilvl w:val="0"/>
          <w:numId w:val="2"/>
        </w:numPr>
      </w:pPr>
      <w:r>
        <w:t>Al gestart</w:t>
      </w:r>
    </w:p>
    <w:p w:rsidR="00E71144" w:rsidRDefault="00E71144" w:rsidP="00FB6F2E">
      <w:pPr>
        <w:pStyle w:val="Lijstalinea"/>
        <w:numPr>
          <w:ilvl w:val="0"/>
          <w:numId w:val="2"/>
        </w:numPr>
      </w:pPr>
      <w:r>
        <w:t>Niet nodig</w:t>
      </w:r>
    </w:p>
    <w:p w:rsidR="00E71144" w:rsidRDefault="00E71144" w:rsidP="00FB6F2E">
      <w:pPr>
        <w:pStyle w:val="Lijstalinea"/>
        <w:numPr>
          <w:ilvl w:val="0"/>
          <w:numId w:val="2"/>
        </w:numPr>
      </w:pPr>
      <w:r>
        <w:t>Anders</w:t>
      </w:r>
    </w:p>
    <w:p w:rsidR="00E71144" w:rsidRDefault="00E71144" w:rsidP="00E71144"/>
    <w:p w:rsidR="00E71144" w:rsidRPr="00FB6F2E" w:rsidRDefault="00E71144" w:rsidP="00E71144">
      <w:pPr>
        <w:rPr>
          <w:i/>
          <w:iCs/>
        </w:rPr>
      </w:pPr>
      <w:r w:rsidRPr="00FB6F2E">
        <w:rPr>
          <w:i/>
          <w:iCs/>
        </w:rPr>
        <w:t>Doel 6d: Venflon/</w:t>
      </w:r>
      <w:proofErr w:type="spellStart"/>
      <w:r w:rsidRPr="00FB6F2E">
        <w:rPr>
          <w:i/>
          <w:iCs/>
        </w:rPr>
        <w:t>insuflon</w:t>
      </w:r>
      <w:proofErr w:type="spellEnd"/>
      <w:r w:rsidRPr="00FB6F2E">
        <w:rPr>
          <w:i/>
          <w:iCs/>
        </w:rPr>
        <w:t xml:space="preserve"> subcutaan geplaatst voor intermitterende subcutane toediening van medicatie</w:t>
      </w:r>
    </w:p>
    <w:p w:rsidR="00E71144" w:rsidRDefault="00E71144" w:rsidP="00E71144">
      <w:r>
        <w:t>Venflon/</w:t>
      </w:r>
      <w:proofErr w:type="spellStart"/>
      <w:r>
        <w:t>insuflon</w:t>
      </w:r>
      <w:proofErr w:type="spellEnd"/>
      <w:r>
        <w:t xml:space="preserve"> subcutaan geplaatst voor intermitterende subcutane toediening van medicatie:</w:t>
      </w:r>
    </w:p>
    <w:p w:rsidR="00E71144" w:rsidRDefault="00E71144" w:rsidP="00FB6F2E">
      <w:pPr>
        <w:pStyle w:val="Lijstalinea"/>
        <w:numPr>
          <w:ilvl w:val="0"/>
          <w:numId w:val="3"/>
        </w:numPr>
      </w:pPr>
      <w:r>
        <w:t>Ja</w:t>
      </w:r>
    </w:p>
    <w:p w:rsidR="00E71144" w:rsidRDefault="00E71144" w:rsidP="00FB6F2E">
      <w:pPr>
        <w:pStyle w:val="Lijstalinea"/>
        <w:numPr>
          <w:ilvl w:val="0"/>
          <w:numId w:val="3"/>
        </w:numPr>
      </w:pPr>
      <w:r>
        <w:t>Al gestart</w:t>
      </w:r>
    </w:p>
    <w:p w:rsidR="00E71144" w:rsidRDefault="00E71144" w:rsidP="00FB6F2E">
      <w:pPr>
        <w:pStyle w:val="Lijstalinea"/>
        <w:numPr>
          <w:ilvl w:val="0"/>
          <w:numId w:val="3"/>
        </w:numPr>
      </w:pPr>
      <w:r>
        <w:t>Niet nodig</w:t>
      </w:r>
    </w:p>
    <w:p w:rsidR="00E71144" w:rsidRDefault="00E71144" w:rsidP="00FB6F2E">
      <w:pPr>
        <w:pStyle w:val="Lijstalinea"/>
        <w:numPr>
          <w:ilvl w:val="0"/>
          <w:numId w:val="3"/>
        </w:numPr>
      </w:pPr>
      <w:r>
        <w:t>Anders</w:t>
      </w:r>
    </w:p>
    <w:p w:rsidR="00E71144" w:rsidRDefault="00E71144" w:rsidP="00E71144"/>
    <w:p w:rsidR="00E71144" w:rsidRPr="00FB6F2E" w:rsidRDefault="00E71144" w:rsidP="00E71144">
      <w:pPr>
        <w:rPr>
          <w:i/>
          <w:iCs/>
        </w:rPr>
      </w:pPr>
      <w:r w:rsidRPr="00FB6F2E">
        <w:rPr>
          <w:i/>
          <w:iCs/>
        </w:rPr>
        <w:t>Doel 7a: Huidige handelingen zijn beoordeeld en onnodige handelingen zijn gestaakt</w:t>
      </w:r>
    </w:p>
    <w:p w:rsidR="00E71144" w:rsidRDefault="00E71144" w:rsidP="00E71144">
      <w:r>
        <w:t>Doel bereikt?</w:t>
      </w:r>
      <w:r w:rsidR="00FB6F2E">
        <w:t xml:space="preserve"> </w:t>
      </w:r>
      <w:r>
        <w:t xml:space="preserve">Bereikt </w:t>
      </w:r>
      <w:r w:rsidR="00FB6F2E">
        <w:t>/</w:t>
      </w:r>
      <w:r>
        <w:t>Anders</w:t>
      </w:r>
    </w:p>
    <w:p w:rsidR="00E71144" w:rsidRDefault="00E71144" w:rsidP="00E71144">
      <w:r>
        <w:lastRenderedPageBreak/>
        <w:t>Indien Anders is geselecteerd:</w:t>
      </w:r>
      <w:r w:rsidR="00FB6F2E">
        <w:t xml:space="preserve"> </w:t>
      </w:r>
      <w:r>
        <w:t>Reden anders</w:t>
      </w:r>
      <w:r w:rsidR="00FB6F2E">
        <w:t>:</w:t>
      </w:r>
    </w:p>
    <w:p w:rsidR="00FB6F2E" w:rsidRDefault="00FB6F2E" w:rsidP="00E71144"/>
    <w:p w:rsidR="00E71144" w:rsidRDefault="00E71144" w:rsidP="00E71144">
      <w:r>
        <w:t>Handelingen</w:t>
      </w:r>
    </w:p>
    <w:p w:rsidR="00E71144" w:rsidRDefault="00E71144" w:rsidP="00E71144">
      <w:r>
        <w:t>Controle van de pols, bloeddruk en temperatuur:</w:t>
      </w:r>
      <w:r w:rsidR="00FB6F2E">
        <w:t xml:space="preserve"> </w:t>
      </w:r>
      <w:r>
        <w:t>Gestart</w:t>
      </w:r>
      <w:r w:rsidR="00FB6F2E">
        <w:t xml:space="preserve">/ </w:t>
      </w:r>
      <w:r>
        <w:t>Voortgezet</w:t>
      </w:r>
      <w:r w:rsidR="00FB6F2E">
        <w:t xml:space="preserve"> /</w:t>
      </w:r>
      <w:r>
        <w:t>Gestopt</w:t>
      </w:r>
      <w:r w:rsidR="00FB6F2E">
        <w:t xml:space="preserve"> /n</w:t>
      </w:r>
      <w:r>
        <w:t>.v.t.</w:t>
      </w:r>
    </w:p>
    <w:p w:rsidR="00E71144" w:rsidRDefault="00E71144" w:rsidP="00E71144">
      <w:r>
        <w:t>Routine wisselligging:</w:t>
      </w:r>
      <w:r w:rsidR="00FB6F2E">
        <w:t xml:space="preserve"> </w:t>
      </w:r>
      <w:r>
        <w:t>Gestart</w:t>
      </w:r>
      <w:r w:rsidR="00FB6F2E">
        <w:t xml:space="preserve">/ </w:t>
      </w:r>
      <w:r>
        <w:t>Voortgezet</w:t>
      </w:r>
      <w:r w:rsidR="00FB6F2E">
        <w:t xml:space="preserve">/ </w:t>
      </w:r>
      <w:r>
        <w:t>Gestopt</w:t>
      </w:r>
      <w:r w:rsidR="00FB6F2E">
        <w:t xml:space="preserve">/ </w:t>
      </w:r>
      <w:r>
        <w:t>n.v.t.</w:t>
      </w:r>
    </w:p>
    <w:p w:rsidR="00E71144" w:rsidRDefault="00E71144" w:rsidP="00E71144">
      <w:r>
        <w:t>Routine bloedonderzoek:</w:t>
      </w:r>
      <w:r w:rsidR="00FB6F2E">
        <w:t xml:space="preserve"> </w:t>
      </w:r>
      <w:r>
        <w:t>Gestart</w:t>
      </w:r>
      <w:r w:rsidR="00FB6F2E">
        <w:t xml:space="preserve">/ </w:t>
      </w:r>
      <w:r>
        <w:t>Voortgezet</w:t>
      </w:r>
      <w:r w:rsidR="00FB6F2E">
        <w:t xml:space="preserve">/ </w:t>
      </w:r>
      <w:r>
        <w:t>Gestopt</w:t>
      </w:r>
      <w:r w:rsidR="00FB6F2E">
        <w:t xml:space="preserve">/ </w:t>
      </w:r>
      <w:r>
        <w:t>n.v.t.</w:t>
      </w:r>
    </w:p>
    <w:p w:rsidR="00E71144" w:rsidRDefault="00E71144" w:rsidP="00E71144">
      <w:r>
        <w:t>Controle van de bloedsuikerspiegel:</w:t>
      </w:r>
      <w:r w:rsidR="00FB6F2E">
        <w:t xml:space="preserve"> </w:t>
      </w:r>
      <w:r>
        <w:t>Gestart</w:t>
      </w:r>
      <w:r w:rsidR="00FB6F2E">
        <w:t xml:space="preserve">/ </w:t>
      </w:r>
      <w:r>
        <w:t>Voortgezet</w:t>
      </w:r>
      <w:r w:rsidR="00FB6F2E">
        <w:t xml:space="preserve">/ </w:t>
      </w:r>
      <w:r>
        <w:t>Gestopt</w:t>
      </w:r>
      <w:r w:rsidR="00FB6F2E">
        <w:t xml:space="preserve">/ </w:t>
      </w:r>
      <w:r>
        <w:t>n.v.t.</w:t>
      </w:r>
    </w:p>
    <w:p w:rsidR="00E71144" w:rsidRDefault="00E71144" w:rsidP="00E71144">
      <w:r>
        <w:t>Toediening van zuurstof:</w:t>
      </w:r>
      <w:r w:rsidR="00FB6F2E">
        <w:t xml:space="preserve"> </w:t>
      </w:r>
    </w:p>
    <w:p w:rsidR="00E71144" w:rsidRDefault="00E71144" w:rsidP="00E71144">
      <w:r>
        <w:t>Toediening van kun</w:t>
      </w:r>
      <w:r w:rsidR="00FB6F2E">
        <w:t>s</w:t>
      </w:r>
      <w:r>
        <w:t>tmatig vocht:</w:t>
      </w:r>
      <w:r w:rsidR="00FB6F2E">
        <w:t xml:space="preserve"> </w:t>
      </w:r>
      <w:r w:rsidR="00FB6F2E">
        <w:t>Gestart/ Voortgezet/ Gestopt/ n.v.t.</w:t>
      </w:r>
    </w:p>
    <w:p w:rsidR="00E71144" w:rsidRDefault="00E71144" w:rsidP="00E71144">
      <w:r>
        <w:t>Toediening van kunstmatige voeding:</w:t>
      </w:r>
      <w:r w:rsidR="00FB6F2E">
        <w:t xml:space="preserve"> </w:t>
      </w:r>
      <w:r w:rsidR="00FB6F2E">
        <w:t>Gestart/ Voortgezet/ Gestopt/ n.v.t.</w:t>
      </w:r>
    </w:p>
    <w:p w:rsidR="00E71144" w:rsidRDefault="00E71144" w:rsidP="00E71144">
      <w:r>
        <w:t>Overige handelingen</w:t>
      </w:r>
      <w:r w:rsidR="00FB6F2E">
        <w:t xml:space="preserve">: </w:t>
      </w:r>
    </w:p>
    <w:p w:rsidR="00E71144" w:rsidRDefault="00E71144" w:rsidP="00E71144"/>
    <w:p w:rsidR="00E71144" w:rsidRPr="00FB6F2E" w:rsidRDefault="00E71144" w:rsidP="00E71144">
      <w:pPr>
        <w:rPr>
          <w:i/>
          <w:iCs/>
        </w:rPr>
      </w:pPr>
      <w:r w:rsidRPr="00FB6F2E">
        <w:rPr>
          <w:i/>
          <w:iCs/>
        </w:rPr>
        <w:t>Doel 7b: Er is een niet-reanimeerbeleid afgesproken</w:t>
      </w:r>
    </w:p>
    <w:p w:rsidR="00FB6F2E" w:rsidRDefault="00FB6F2E" w:rsidP="00FB6F2E">
      <w:r>
        <w:t>Doel bereikt? Bereikt /Anders</w:t>
      </w:r>
    </w:p>
    <w:p w:rsidR="00FB6F2E" w:rsidRDefault="00FB6F2E" w:rsidP="00FB6F2E">
      <w:r>
        <w:t>Indien Anders is geselecteerd: Reden anders:</w:t>
      </w:r>
    </w:p>
    <w:p w:rsidR="00E71144" w:rsidRPr="00FB6F2E" w:rsidRDefault="00E71144" w:rsidP="00E71144">
      <w:pPr>
        <w:rPr>
          <w:rFonts w:ascii="Verdana" w:eastAsia="Times New Roman" w:hAnsi="Verdana" w:cs="Calibri"/>
          <w:color w:val="000000"/>
          <w:sz w:val="20"/>
          <w:szCs w:val="20"/>
          <w:lang w:eastAsia="nl-NL"/>
        </w:rPr>
      </w:pPr>
      <w:r>
        <w:t>Heeft de patiënt een wilsbeschikking</w:t>
      </w:r>
      <w:r w:rsidR="00FB6F2E">
        <w:t xml:space="preserve">: </w:t>
      </w:r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statementOfIntentionPresent</w:t>
      </w:r>
      <w:proofErr w:type="spellEnd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r w:rsid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 xml:space="preserve"> </w:t>
      </w:r>
      <w:r w:rsidR="00FB6F2E">
        <w:t>j</w:t>
      </w:r>
      <w:r>
        <w:t>a/nee</w:t>
      </w:r>
    </w:p>
    <w:p w:rsidR="00E71144" w:rsidRDefault="00E71144" w:rsidP="00E71144">
      <w:r>
        <w:t>Heeft de patiënt een ondertekend donorcodicil voor orgaan- of weefseldonatie</w:t>
      </w:r>
      <w:r w:rsidR="00FB6F2E">
        <w:t xml:space="preserve">: </w:t>
      </w:r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organDonorStatementPreset</w:t>
      </w:r>
      <w:proofErr w:type="spellEnd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r w:rsid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 xml:space="preserve"> </w:t>
      </w:r>
      <w:r>
        <w:t>ja/nee</w:t>
      </w:r>
    </w:p>
    <w:p w:rsidR="00E71144" w:rsidRDefault="00E71144" w:rsidP="00E71144">
      <w:r>
        <w:t>Is met patiënt en/of naasten op enig moment gesproken over palliatieve sedatie</w:t>
      </w:r>
      <w:r w:rsidR="00FB6F2E">
        <w:t xml:space="preserve">: </w:t>
      </w:r>
      <w:r>
        <w:t>ja/nee</w:t>
      </w:r>
    </w:p>
    <w:p w:rsidR="00E71144" w:rsidRDefault="00E71144" w:rsidP="00E71144">
      <w:r>
        <w:t>Datum gesprek palliatieve sedatie</w:t>
      </w:r>
      <w:r w:rsidR="00FB6F2E">
        <w:t xml:space="preserve">: </w:t>
      </w:r>
      <w:r>
        <w:t>datum</w:t>
      </w:r>
    </w:p>
    <w:p w:rsidR="00E71144" w:rsidRDefault="00E71144" w:rsidP="00E71144">
      <w:r>
        <w:t>Opmerkingen gesprek palliatieve sedatie</w:t>
      </w:r>
      <w:r w:rsidR="00FB6F2E">
        <w:t xml:space="preserve">: </w:t>
      </w:r>
    </w:p>
    <w:p w:rsidR="00E71144" w:rsidRDefault="00E71144" w:rsidP="00E71144">
      <w:r>
        <w:t xml:space="preserve">Is met patiënt en/of naasten op enig moment gesproken over euthanasie </w:t>
      </w:r>
      <w:r w:rsidR="00FB6F2E">
        <w:t xml:space="preserve">: </w:t>
      </w:r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euthanasiaStatementPresent</w:t>
      </w:r>
      <w:proofErr w:type="spellEnd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r w:rsid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 xml:space="preserve"> </w:t>
      </w:r>
      <w:r w:rsidR="00FB6F2E">
        <w:t>J</w:t>
      </w:r>
      <w:r>
        <w:t>a/nee</w:t>
      </w:r>
    </w:p>
    <w:p w:rsidR="00E71144" w:rsidRPr="00FB6F2E" w:rsidRDefault="00E71144" w:rsidP="00E71144">
      <w:r w:rsidRPr="00FB6F2E">
        <w:t xml:space="preserve">Datum gesprek euthanasie </w:t>
      </w:r>
      <w:r w:rsidR="00FB6F2E" w:rsidRPr="00FB6F2E">
        <w:t xml:space="preserve">: </w:t>
      </w:r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euthanasiaStatementDate</w:t>
      </w:r>
      <w:proofErr w:type="spellEnd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</w:p>
    <w:p w:rsidR="00FB6F2E" w:rsidRPr="00FB6F2E" w:rsidRDefault="00E71144" w:rsidP="00FB6F2E">
      <w:pPr>
        <w:rPr>
          <w:rFonts w:ascii="Verdana" w:eastAsia="Times New Roman" w:hAnsi="Verdana" w:cs="Calibri"/>
          <w:color w:val="000000"/>
          <w:sz w:val="20"/>
          <w:szCs w:val="20"/>
          <w:lang w:eastAsia="nl-NL"/>
        </w:rPr>
      </w:pPr>
      <w:r>
        <w:t xml:space="preserve">Opmerkingen gesprek euthanasie </w:t>
      </w:r>
      <w:r w:rsidR="00FB6F2E">
        <w:t xml:space="preserve">: </w:t>
      </w:r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  <w:proofErr w:type="spellStart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euthanasiaStatement</w:t>
      </w:r>
      <w:proofErr w:type="spellEnd"/>
      <w:r w:rsidR="00FB6F2E" w:rsidRPr="00FB6F2E">
        <w:rPr>
          <w:rFonts w:ascii="Verdana" w:eastAsia="Times New Roman" w:hAnsi="Verdana" w:cs="Calibri"/>
          <w:color w:val="000000"/>
          <w:sz w:val="20"/>
          <w:szCs w:val="20"/>
          <w:lang w:eastAsia="nl-NL"/>
        </w:rPr>
        <w:t>$$</w:t>
      </w:r>
    </w:p>
    <w:p w:rsidR="00E71144" w:rsidRDefault="00E71144" w:rsidP="00E71144"/>
    <w:p w:rsidR="00E71144" w:rsidRPr="00FB6F2E" w:rsidRDefault="00E71144" w:rsidP="00E71144">
      <w:pPr>
        <w:rPr>
          <w:i/>
          <w:iCs/>
        </w:rPr>
      </w:pPr>
      <w:r w:rsidRPr="00FB6F2E">
        <w:rPr>
          <w:i/>
          <w:iCs/>
        </w:rPr>
        <w:t>Doel 7c: Interne defibrillator (ICD) is uitgeschakeld</w:t>
      </w:r>
    </w:p>
    <w:p w:rsidR="00FB6F2E" w:rsidRDefault="00FB6F2E" w:rsidP="00FB6F2E">
      <w:r>
        <w:t>Doel bereikt? Bereikt /Anders</w:t>
      </w:r>
    </w:p>
    <w:p w:rsidR="00FB6F2E" w:rsidRDefault="00FB6F2E" w:rsidP="00FB6F2E">
      <w:r>
        <w:t>Indien Anders is geselecteerd: Reden anders:</w:t>
      </w:r>
    </w:p>
    <w:p w:rsidR="00E71144" w:rsidRDefault="00E71144" w:rsidP="00E71144">
      <w:r>
        <w:tab/>
      </w:r>
    </w:p>
    <w:p w:rsidR="00E71144" w:rsidRPr="00FB6F2E" w:rsidRDefault="00E71144" w:rsidP="00E71144">
      <w:pPr>
        <w:rPr>
          <w:i/>
          <w:iCs/>
        </w:rPr>
      </w:pPr>
      <w:r w:rsidRPr="00FB6F2E">
        <w:rPr>
          <w:i/>
          <w:iCs/>
        </w:rPr>
        <w:t>Doel 8 De huid van de patiënt is beoordeeld op (kans op) decubitus</w:t>
      </w:r>
    </w:p>
    <w:p w:rsidR="00FB6F2E" w:rsidRDefault="00FB6F2E" w:rsidP="00FB6F2E">
      <w:r>
        <w:t>Doel bereikt? Bereikt /Anders</w:t>
      </w:r>
    </w:p>
    <w:p w:rsidR="00FB6F2E" w:rsidRDefault="00FB6F2E" w:rsidP="00FB6F2E">
      <w:r>
        <w:lastRenderedPageBreak/>
        <w:t>Indien Anders is geselecteerd: Reden anders:</w:t>
      </w:r>
    </w:p>
    <w:p w:rsidR="00E71144" w:rsidRDefault="00E71144" w:rsidP="00E71144"/>
    <w:p w:rsidR="00E71144" w:rsidRPr="00FB6F2E" w:rsidRDefault="00E71144" w:rsidP="00E71144">
      <w:pPr>
        <w:rPr>
          <w:b/>
          <w:bCs/>
        </w:rPr>
      </w:pPr>
      <w:r w:rsidRPr="00FB6F2E">
        <w:rPr>
          <w:b/>
          <w:bCs/>
        </w:rPr>
        <w:t>Informatie</w:t>
      </w:r>
    </w:p>
    <w:p w:rsidR="00E71144" w:rsidRPr="00FB6F2E" w:rsidRDefault="00E71144" w:rsidP="00E71144">
      <w:pPr>
        <w:rPr>
          <w:i/>
          <w:iCs/>
        </w:rPr>
      </w:pPr>
      <w:r w:rsidRPr="00FB6F2E">
        <w:rPr>
          <w:i/>
          <w:iCs/>
        </w:rPr>
        <w:t>Doel 9a De patiënt heeft uitleg gekregen over de zorg in de stervensfase</w:t>
      </w:r>
    </w:p>
    <w:p w:rsidR="00FB6F2E" w:rsidRDefault="00FB6F2E" w:rsidP="00FB6F2E">
      <w:r>
        <w:t>Doel bereikt? Bereikt /Anders</w:t>
      </w:r>
    </w:p>
    <w:p w:rsidR="00FB6F2E" w:rsidRDefault="00FB6F2E" w:rsidP="00FB6F2E">
      <w:r>
        <w:t>Indien Anders is geselecteerd: Reden anders:</w:t>
      </w:r>
    </w:p>
    <w:p w:rsidR="00E71144" w:rsidRDefault="00E71144" w:rsidP="00E71144">
      <w:r>
        <w:tab/>
      </w:r>
    </w:p>
    <w:p w:rsidR="00E71144" w:rsidRPr="00FB6F2E" w:rsidRDefault="00E71144" w:rsidP="00E71144">
      <w:pPr>
        <w:rPr>
          <w:i/>
          <w:iCs/>
        </w:rPr>
      </w:pPr>
      <w:r w:rsidRPr="00FB6F2E">
        <w:rPr>
          <w:i/>
          <w:iCs/>
        </w:rPr>
        <w:t xml:space="preserve">Doel 9b: De naasten hebben uitleg gekregen over de zorg in de stervensfase </w:t>
      </w:r>
    </w:p>
    <w:p w:rsidR="00FB6F2E" w:rsidRDefault="00FB6F2E" w:rsidP="00FB6F2E">
      <w:r>
        <w:t>Doel bereikt? Bereikt /Anders</w:t>
      </w:r>
    </w:p>
    <w:p w:rsidR="00FB6F2E" w:rsidRDefault="00FB6F2E" w:rsidP="00FB6F2E">
      <w:r>
        <w:t>Indien Anders is geselecteerd: Reden anders:</w:t>
      </w:r>
    </w:p>
    <w:p w:rsidR="00E71144" w:rsidRDefault="00E71144" w:rsidP="00E71144">
      <w:r>
        <w:t xml:space="preserve">Namen zorgverleners aanwezig bij gesprek </w:t>
      </w:r>
      <w:r w:rsidR="00FB6F2E">
        <w:t>:</w:t>
      </w:r>
    </w:p>
    <w:p w:rsidR="00E71144" w:rsidRDefault="00E71144" w:rsidP="00E71144">
      <w:r>
        <w:tab/>
      </w:r>
    </w:p>
    <w:p w:rsidR="00E71144" w:rsidRPr="00052272" w:rsidRDefault="00E71144" w:rsidP="00E71144">
      <w:pPr>
        <w:rPr>
          <w:i/>
          <w:iCs/>
        </w:rPr>
      </w:pPr>
      <w:r w:rsidRPr="00052272">
        <w:rPr>
          <w:i/>
          <w:iCs/>
        </w:rPr>
        <w:t>Doel 9c De folder 'De Stervensfase' (of soortgelijke folder) is gegeven aan de naasten</w:t>
      </w:r>
    </w:p>
    <w:p w:rsidR="00052272" w:rsidRDefault="00052272" w:rsidP="00052272">
      <w:r>
        <w:t>Doel bereikt? Bereikt /Anders</w:t>
      </w:r>
    </w:p>
    <w:p w:rsidR="00052272" w:rsidRDefault="00052272" w:rsidP="00052272">
      <w:r>
        <w:t>Indien Anders is geselecteerd: Reden anders:</w:t>
      </w:r>
    </w:p>
    <w:p w:rsidR="00E71144" w:rsidRDefault="00E71144" w:rsidP="00E71144"/>
    <w:p w:rsidR="00052272" w:rsidRDefault="00E71144" w:rsidP="00052272">
      <w:r w:rsidRPr="00052272">
        <w:rPr>
          <w:i/>
          <w:iCs/>
        </w:rPr>
        <w:t>Doel 9d: Betrokken zorgverleners zijn op de hoogte gebracht dat de patiënt stervende is</w:t>
      </w:r>
      <w:r>
        <w:tab/>
        <w:t>Doel bereikt?</w:t>
      </w:r>
      <w:r w:rsidR="00052272" w:rsidRPr="00052272">
        <w:t xml:space="preserve"> </w:t>
      </w:r>
      <w:r w:rsidR="00052272">
        <w:t>Doel bereikt? Bereikt /Anders</w:t>
      </w:r>
    </w:p>
    <w:p w:rsidR="00052272" w:rsidRDefault="00052272" w:rsidP="00052272">
      <w:r>
        <w:t>Indien Anders is geselecteerd: Reden anders:</w:t>
      </w:r>
    </w:p>
    <w:p w:rsidR="00E71144" w:rsidRDefault="00052272" w:rsidP="00052272">
      <w:r>
        <w:t>G</w:t>
      </w:r>
      <w:r w:rsidR="00E71144">
        <w:t xml:space="preserve">egevens zorgverlener: naam, functie, telefoonnummer, </w:t>
      </w:r>
      <w:r>
        <w:t>geïnformeerd ja/nee</w:t>
      </w:r>
      <w:r w:rsidR="00E71144">
        <w:tab/>
      </w:r>
    </w:p>
    <w:p w:rsidR="00052272" w:rsidRDefault="00E71144" w:rsidP="00E71144">
      <w:r>
        <w:t>Overig:</w:t>
      </w:r>
    </w:p>
    <w:p w:rsidR="00E71144" w:rsidRDefault="00E71144" w:rsidP="00E71144">
      <w:r>
        <w:t>Belangrijke informatie</w:t>
      </w:r>
      <w:r w:rsidR="00052272">
        <w:t>:</w:t>
      </w:r>
      <w:bookmarkStart w:id="0" w:name="_GoBack"/>
      <w:bookmarkEnd w:id="0"/>
    </w:p>
    <w:p w:rsidR="00FF0219" w:rsidRDefault="00FF0219"/>
    <w:sectPr w:rsidR="00FF0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B59A4"/>
    <w:multiLevelType w:val="hybridMultilevel"/>
    <w:tmpl w:val="61080404"/>
    <w:lvl w:ilvl="0" w:tplc="BF5CD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45A0E"/>
    <w:multiLevelType w:val="hybridMultilevel"/>
    <w:tmpl w:val="0354017C"/>
    <w:lvl w:ilvl="0" w:tplc="BF5CD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465C2"/>
    <w:multiLevelType w:val="hybridMultilevel"/>
    <w:tmpl w:val="2B5A6726"/>
    <w:lvl w:ilvl="0" w:tplc="BF5CD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44"/>
    <w:rsid w:val="00052272"/>
    <w:rsid w:val="00E71144"/>
    <w:rsid w:val="00FB6F2E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9929"/>
  <w15:chartTrackingRefBased/>
  <w15:docId w15:val="{1FFED4E6-989F-4100-AB62-7BC771F9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Gerritsen</dc:creator>
  <cp:keywords/>
  <dc:description/>
  <cp:lastModifiedBy>Tanja Gerritsen</cp:lastModifiedBy>
  <cp:revision>1</cp:revision>
  <dcterms:created xsi:type="dcterms:W3CDTF">2020-04-09T18:22:00Z</dcterms:created>
  <dcterms:modified xsi:type="dcterms:W3CDTF">2020-04-09T18:53:00Z</dcterms:modified>
</cp:coreProperties>
</file>